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 30</w:t>
      </w:r>
      <w:r w:rsidR="00BA1F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 27апреля </w:t>
      </w:r>
      <w:r w:rsidR="00091CA7">
        <w:rPr>
          <w:rFonts w:ascii="Times New Roman" w:hAnsi="Times New Roman" w:cs="Times New Roman"/>
          <w:i/>
          <w:sz w:val="24"/>
          <w:szCs w:val="24"/>
        </w:rPr>
        <w:t>2018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муниципальных</w:t>
      </w:r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</w:t>
      </w:r>
      <w:r w:rsidR="00091CA7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107E1">
        <w:rPr>
          <w:rFonts w:ascii="Times New Roman" w:hAnsi="Times New Roman" w:cs="Times New Roman"/>
          <w:sz w:val="28"/>
          <w:szCs w:val="28"/>
        </w:rPr>
        <w:t>22</w:t>
      </w:r>
      <w:r w:rsidRPr="00A073E1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9879E7">
        <w:rPr>
          <w:rFonts w:ascii="Times New Roman" w:hAnsi="Times New Roman" w:cs="Times New Roman"/>
          <w:sz w:val="28"/>
          <w:szCs w:val="28"/>
        </w:rPr>
        <w:t xml:space="preserve"> за 201</w:t>
      </w:r>
      <w:r w:rsidR="002107E1">
        <w:rPr>
          <w:rFonts w:ascii="Times New Roman" w:hAnsi="Times New Roman" w:cs="Times New Roman"/>
          <w:sz w:val="28"/>
          <w:szCs w:val="28"/>
        </w:rPr>
        <w:t>7</w:t>
      </w:r>
      <w:r w:rsidR="009879E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3D702D" w:rsidRPr="003D702D" w:rsidTr="003D702D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4455FE" w:rsidTr="003D702D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7939BA" w:rsidP="0079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  <w:r w:rsidR="00F1109D"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55FE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5FE" w:rsidRPr="00523958" w:rsidRDefault="004455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55FE" w:rsidRPr="00523958" w:rsidRDefault="004455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5FE" w:rsidRPr="00B40708" w:rsidRDefault="004455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5FE" w:rsidRPr="00B40708" w:rsidRDefault="004455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D702D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F1109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14,4/14,4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79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939BA"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7939BA" w:rsidP="0079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  <w:r w:rsidR="00F1109D"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B40708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39BA" w:rsidP="0079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  <w:r w:rsidR="00F11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39BA" w:rsidP="00793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  <w:r w:rsidR="00F110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C458F8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523958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39B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7939B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C458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458F8" w:rsidRPr="003D702D" w:rsidTr="00C458F8">
        <w:trPr>
          <w:trHeight w:val="5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523958" w:rsidRDefault="005F32B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523958" w:rsidRDefault="00C458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3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C458F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C1019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3076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76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76" w:rsidRPr="00483076" w:rsidRDefault="0048307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76" w:rsidRDefault="00E65FBA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2-(2/2)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076" w:rsidRPr="003D702D" w:rsidRDefault="00E65FB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483076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человек, получивших выплату за звание «Почетный житель р.п.Полтавка»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7C1019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7C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F6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частия 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оманд в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соревнованиях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A03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  <w:r w:rsidR="00174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477963" w:rsidRPr="003D702D" w:rsidTr="00C458F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7C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8776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7C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477963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585944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защиты населения и территории поселения от ЧС природного, техногенного и иного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58594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F6011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обеспечения пожарной безопасности населенного пункта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6011F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377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6011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8307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4D2BF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2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зарегистрированных экстремистских акций, повлекших групповые нарушения общественного порядка и иное осложнение оперативной обстановки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D2BFB" w:rsidP="00877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</w:t>
            </w:r>
            <w:r w:rsidR="00653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4D2BF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4" w:type="dxa"/>
        <w:tblInd w:w="250" w:type="dxa"/>
        <w:tblLayout w:type="fixed"/>
        <w:tblLook w:val="04A0"/>
      </w:tblPr>
      <w:tblGrid>
        <w:gridCol w:w="567"/>
        <w:gridCol w:w="5528"/>
        <w:gridCol w:w="1789"/>
        <w:gridCol w:w="1980"/>
      </w:tblGrid>
      <w:tr w:rsidR="00985AC3" w:rsidRPr="003D702D" w:rsidTr="00DD41A3">
        <w:trPr>
          <w:trHeight w:val="9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5AC3" w:rsidRPr="003D702D" w:rsidTr="00DD41A3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B4A95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95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A95" w:rsidRPr="003D702D" w:rsidRDefault="00AB4A95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95" w:rsidRDefault="00DE2BB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A95" w:rsidRPr="003D702D" w:rsidRDefault="00DE2BB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85AC3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A43D1" w:rsidP="009C1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C1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9C1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C19B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985AC3" w:rsidRPr="003D702D" w:rsidTr="00DD41A3">
        <w:trPr>
          <w:trHeight w:val="5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 , межпоселковых соревнованиях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A43D1" w:rsidP="00740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</w:t>
            </w:r>
            <w:r w:rsidR="0074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A43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,23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A43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740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4082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985AC3" w:rsidRPr="003D702D" w:rsidTr="00DD41A3">
        <w:trPr>
          <w:trHeight w:val="7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431E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7A43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08DE" w:rsidRPr="003D702D" w:rsidTr="00DD41A3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8DE" w:rsidRPr="003D702D" w:rsidRDefault="0057142C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431E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708DE" w:rsidRPr="003D702D" w:rsidTr="00DD41A3">
        <w:trPr>
          <w:trHeight w:val="4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AB4A9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08DE" w:rsidRPr="003D702D" w:rsidRDefault="00CD2DF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431E7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8DE" w:rsidRDefault="00F8037D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345175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патриотическому воспитанию граждан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A2242" w:rsidP="003A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7B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+0)</w:t>
            </w:r>
            <w:r w:rsidR="007B6F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A2242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AD1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Pr="003D702D" w:rsidRDefault="009B0AD1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AD1" w:rsidRDefault="009B0AD1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созданию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3A224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  <w:r w:rsidR="00B9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3A224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1E4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1E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1,3+1,5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1E4469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48602C" w:rsidRPr="003D702D" w:rsidTr="00E5478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B387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D0783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</w:t>
      </w:r>
      <w:r w:rsidR="006A4634">
        <w:rPr>
          <w:rFonts w:ascii="Times New Roman" w:hAnsi="Times New Roman" w:cs="Times New Roman"/>
          <w:sz w:val="28"/>
          <w:szCs w:val="28"/>
        </w:rPr>
        <w:t>тивности реализации подпрограмм</w:t>
      </w: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6A4634" w:rsidRPr="003D702D" w:rsidTr="00C0298A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6A4634" w:rsidRPr="003D702D" w:rsidTr="00C0298A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0143F" w:rsidP="0037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Улучшение демографической ситуации и социального благополучия населения Полтавского городского поселения на 2014-20</w:t>
            </w:r>
            <w:r w:rsidR="00376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827C7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(0,5+1+1,6)/3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827C7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</w:tr>
      <w:tr w:rsidR="006A4634" w:rsidRPr="003D702D" w:rsidTr="00C0298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7037A" w:rsidP="0037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в Полтавском городском поселении (2014-20</w:t>
            </w:r>
            <w:r w:rsidR="00376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г.г.)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D36CC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2D36CC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6A4634" w:rsidRPr="003D702D" w:rsidTr="00C0298A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Default="00720445" w:rsidP="0037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      </w:r>
            <w:r w:rsidR="00376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D36CC" w:rsidP="002D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2D36CC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A4634" w:rsidRDefault="006A463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634" w:rsidRDefault="00D1742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17424">
        <w:rPr>
          <w:rFonts w:ascii="Times New Roman" w:hAnsi="Times New Roman" w:cs="Times New Roman"/>
          <w:sz w:val="28"/>
          <w:szCs w:val="28"/>
        </w:rPr>
        <w:t>1,03+1,4+0</w:t>
      </w:r>
      <w:r>
        <w:rPr>
          <w:rFonts w:ascii="Times New Roman" w:hAnsi="Times New Roman" w:cs="Times New Roman"/>
          <w:sz w:val="28"/>
          <w:szCs w:val="28"/>
        </w:rPr>
        <w:t>)/</w:t>
      </w:r>
      <w:r w:rsidR="00D174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254B6B">
        <w:rPr>
          <w:rFonts w:ascii="Times New Roman" w:hAnsi="Times New Roman" w:cs="Times New Roman"/>
          <w:sz w:val="28"/>
          <w:szCs w:val="28"/>
        </w:rPr>
        <w:t xml:space="preserve"> </w:t>
      </w:r>
      <w:r w:rsidR="00D17424">
        <w:rPr>
          <w:rFonts w:ascii="Times New Roman" w:hAnsi="Times New Roman" w:cs="Times New Roman"/>
          <w:sz w:val="28"/>
          <w:szCs w:val="28"/>
        </w:rPr>
        <w:t>81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201</w:t>
      </w:r>
      <w:r w:rsidR="00C25B3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D17424">
        <w:rPr>
          <w:rFonts w:ascii="Times New Roman" w:hAnsi="Times New Roman" w:cs="Times New Roman"/>
          <w:sz w:val="28"/>
          <w:szCs w:val="28"/>
        </w:rPr>
        <w:t>81</w:t>
      </w:r>
      <w:r w:rsidR="008D017D">
        <w:rPr>
          <w:rFonts w:ascii="Times New Roman" w:hAnsi="Times New Roman" w:cs="Times New Roman"/>
          <w:sz w:val="28"/>
          <w:szCs w:val="28"/>
        </w:rPr>
        <w:t>% (</w:t>
      </w:r>
      <w:r w:rsidR="007A0718">
        <w:rPr>
          <w:rFonts w:ascii="Times New Roman" w:hAnsi="Times New Roman" w:cs="Times New Roman"/>
          <w:sz w:val="28"/>
          <w:szCs w:val="28"/>
        </w:rPr>
        <w:t>&lt;</w:t>
      </w:r>
      <w:r w:rsidR="008D017D">
        <w:rPr>
          <w:rFonts w:ascii="Times New Roman" w:hAnsi="Times New Roman" w:cs="Times New Roman"/>
          <w:sz w:val="28"/>
          <w:szCs w:val="28"/>
        </w:rPr>
        <w:t>100%) – вывод: выпол</w:t>
      </w:r>
      <w:r w:rsidR="006A2B3D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7A0718">
        <w:rPr>
          <w:rFonts w:ascii="Times New Roman" w:hAnsi="Times New Roman" w:cs="Times New Roman"/>
          <w:sz w:val="28"/>
          <w:szCs w:val="28"/>
        </w:rPr>
        <w:t>не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D5E" w:rsidRDefault="009F6D5E" w:rsidP="00F6146D">
      <w:pPr>
        <w:spacing w:after="0" w:line="240" w:lineRule="auto"/>
      </w:pPr>
      <w:r>
        <w:separator/>
      </w:r>
    </w:p>
  </w:endnote>
  <w:endnote w:type="continuationSeparator" w:id="0">
    <w:p w:rsidR="009F6D5E" w:rsidRDefault="009F6D5E" w:rsidP="00F6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D5E" w:rsidRDefault="009F6D5E" w:rsidP="00F6146D">
      <w:pPr>
        <w:spacing w:after="0" w:line="240" w:lineRule="auto"/>
      </w:pPr>
      <w:r>
        <w:separator/>
      </w:r>
    </w:p>
  </w:footnote>
  <w:footnote w:type="continuationSeparator" w:id="0">
    <w:p w:rsidR="009F6D5E" w:rsidRDefault="009F6D5E" w:rsidP="00F6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A54"/>
    <w:rsid w:val="0000143F"/>
    <w:rsid w:val="0003403B"/>
    <w:rsid w:val="0005125C"/>
    <w:rsid w:val="0007037A"/>
    <w:rsid w:val="00091CA7"/>
    <w:rsid w:val="00096717"/>
    <w:rsid w:val="00097CC5"/>
    <w:rsid w:val="000A3384"/>
    <w:rsid w:val="00104490"/>
    <w:rsid w:val="001265B8"/>
    <w:rsid w:val="001747AE"/>
    <w:rsid w:val="00194217"/>
    <w:rsid w:val="001E06C0"/>
    <w:rsid w:val="001E4469"/>
    <w:rsid w:val="002036C4"/>
    <w:rsid w:val="002107E1"/>
    <w:rsid w:val="00232296"/>
    <w:rsid w:val="00254B6B"/>
    <w:rsid w:val="0026763D"/>
    <w:rsid w:val="002827C7"/>
    <w:rsid w:val="002B135A"/>
    <w:rsid w:val="002D36CC"/>
    <w:rsid w:val="00345175"/>
    <w:rsid w:val="00356B9D"/>
    <w:rsid w:val="003708DE"/>
    <w:rsid w:val="00372083"/>
    <w:rsid w:val="003767FC"/>
    <w:rsid w:val="00377C2B"/>
    <w:rsid w:val="003828E5"/>
    <w:rsid w:val="003A2242"/>
    <w:rsid w:val="003C53C5"/>
    <w:rsid w:val="003D15E0"/>
    <w:rsid w:val="003D702D"/>
    <w:rsid w:val="004202E7"/>
    <w:rsid w:val="00431E72"/>
    <w:rsid w:val="004455FE"/>
    <w:rsid w:val="00477963"/>
    <w:rsid w:val="00483076"/>
    <w:rsid w:val="00483817"/>
    <w:rsid w:val="0048602C"/>
    <w:rsid w:val="004D2BFB"/>
    <w:rsid w:val="00523958"/>
    <w:rsid w:val="0057142C"/>
    <w:rsid w:val="00585944"/>
    <w:rsid w:val="005C7435"/>
    <w:rsid w:val="005F32B2"/>
    <w:rsid w:val="005F5370"/>
    <w:rsid w:val="005F5D8C"/>
    <w:rsid w:val="0062767E"/>
    <w:rsid w:val="00630ADC"/>
    <w:rsid w:val="00653A93"/>
    <w:rsid w:val="006814C9"/>
    <w:rsid w:val="00687683"/>
    <w:rsid w:val="006A2B3D"/>
    <w:rsid w:val="006A4634"/>
    <w:rsid w:val="006D1990"/>
    <w:rsid w:val="006D26AF"/>
    <w:rsid w:val="00720445"/>
    <w:rsid w:val="00740821"/>
    <w:rsid w:val="00745DA7"/>
    <w:rsid w:val="00766809"/>
    <w:rsid w:val="007736E1"/>
    <w:rsid w:val="007939BA"/>
    <w:rsid w:val="007A0718"/>
    <w:rsid w:val="007A43D1"/>
    <w:rsid w:val="007B6F17"/>
    <w:rsid w:val="007C1019"/>
    <w:rsid w:val="007C3F37"/>
    <w:rsid w:val="007E431E"/>
    <w:rsid w:val="00816714"/>
    <w:rsid w:val="0084217C"/>
    <w:rsid w:val="00877617"/>
    <w:rsid w:val="008C0C9B"/>
    <w:rsid w:val="008D017D"/>
    <w:rsid w:val="008D3E23"/>
    <w:rsid w:val="008E0248"/>
    <w:rsid w:val="00907EA5"/>
    <w:rsid w:val="009521DD"/>
    <w:rsid w:val="0096113E"/>
    <w:rsid w:val="00966CD0"/>
    <w:rsid w:val="00985AC3"/>
    <w:rsid w:val="009879E7"/>
    <w:rsid w:val="009B0AD1"/>
    <w:rsid w:val="009B750B"/>
    <w:rsid w:val="009C19B4"/>
    <w:rsid w:val="009F6D5E"/>
    <w:rsid w:val="00A03B03"/>
    <w:rsid w:val="00A073E1"/>
    <w:rsid w:val="00A31537"/>
    <w:rsid w:val="00A627AD"/>
    <w:rsid w:val="00A87519"/>
    <w:rsid w:val="00AB387A"/>
    <w:rsid w:val="00AB4273"/>
    <w:rsid w:val="00AB4A95"/>
    <w:rsid w:val="00AC15F6"/>
    <w:rsid w:val="00AD4BB5"/>
    <w:rsid w:val="00AD6A0A"/>
    <w:rsid w:val="00B40708"/>
    <w:rsid w:val="00B53184"/>
    <w:rsid w:val="00B56DDD"/>
    <w:rsid w:val="00B96692"/>
    <w:rsid w:val="00BA1FFF"/>
    <w:rsid w:val="00C211F6"/>
    <w:rsid w:val="00C25B38"/>
    <w:rsid w:val="00C44D28"/>
    <w:rsid w:val="00C458F8"/>
    <w:rsid w:val="00C521E2"/>
    <w:rsid w:val="00C542BC"/>
    <w:rsid w:val="00C5618C"/>
    <w:rsid w:val="00C965B0"/>
    <w:rsid w:val="00C97378"/>
    <w:rsid w:val="00CD2DF3"/>
    <w:rsid w:val="00CE612B"/>
    <w:rsid w:val="00D0783E"/>
    <w:rsid w:val="00D111AC"/>
    <w:rsid w:val="00D17424"/>
    <w:rsid w:val="00D265BD"/>
    <w:rsid w:val="00D30468"/>
    <w:rsid w:val="00D4133E"/>
    <w:rsid w:val="00D7003C"/>
    <w:rsid w:val="00D75FB5"/>
    <w:rsid w:val="00DB02A1"/>
    <w:rsid w:val="00DC6F63"/>
    <w:rsid w:val="00DC72D5"/>
    <w:rsid w:val="00DC737B"/>
    <w:rsid w:val="00DD41A3"/>
    <w:rsid w:val="00DE2BB5"/>
    <w:rsid w:val="00E16F84"/>
    <w:rsid w:val="00E45C4B"/>
    <w:rsid w:val="00E54787"/>
    <w:rsid w:val="00E65FBA"/>
    <w:rsid w:val="00E74F0D"/>
    <w:rsid w:val="00ED4A54"/>
    <w:rsid w:val="00EF7FC1"/>
    <w:rsid w:val="00F04C93"/>
    <w:rsid w:val="00F1109D"/>
    <w:rsid w:val="00F16F29"/>
    <w:rsid w:val="00F6011F"/>
    <w:rsid w:val="00F6146D"/>
    <w:rsid w:val="00F74006"/>
    <w:rsid w:val="00F8037D"/>
    <w:rsid w:val="00F83D2B"/>
    <w:rsid w:val="00FB5789"/>
    <w:rsid w:val="00FE6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46D"/>
  </w:style>
  <w:style w:type="paragraph" w:styleId="a5">
    <w:name w:val="footer"/>
    <w:basedOn w:val="a"/>
    <w:link w:val="a6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cp:lastPrinted>2018-04-20T06:11:00Z</cp:lastPrinted>
  <dcterms:created xsi:type="dcterms:W3CDTF">2016-03-11T08:47:00Z</dcterms:created>
  <dcterms:modified xsi:type="dcterms:W3CDTF">2018-04-27T09:42:00Z</dcterms:modified>
</cp:coreProperties>
</file>