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1B5AA2">
        <w:t>29 июля</w:t>
      </w:r>
      <w:r w:rsidR="00C8268E">
        <w:t xml:space="preserve"> </w:t>
      </w:r>
      <w:r w:rsidR="000565F7">
        <w:t>202</w:t>
      </w:r>
      <w:r w:rsidR="00523715">
        <w:t>4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1B5AA2">
        <w:t>50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52371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>
        <w:rPr>
          <w:szCs w:val="28"/>
        </w:rPr>
        <w:t xml:space="preserve"> и 202</w:t>
      </w:r>
      <w:r w:rsidR="00523715">
        <w:rPr>
          <w:szCs w:val="28"/>
        </w:rPr>
        <w:t>6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>на проведение капитального ремонта (замену) водопроводных сетей</w:t>
      </w:r>
    </w:p>
    <w:p w:rsidR="00A53CC4" w:rsidRDefault="00A53CC4" w:rsidP="00523715">
      <w:pPr>
        <w:spacing w:after="0" w:line="240" w:lineRule="auto"/>
        <w:jc w:val="center"/>
      </w:pPr>
    </w:p>
    <w:p w:rsidR="001D594E" w:rsidRPr="00034707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305E1D">
        <w:rPr>
          <w:szCs w:val="28"/>
        </w:rPr>
        <w:t>Уставом муниципального образования  Полтавского городского поселения Полтавского муниципального района Омской области</w:t>
      </w:r>
      <w:r>
        <w:t>, принимая во внимание решение Полтавского районного суда Омской области от 2</w:t>
      </w:r>
      <w:r w:rsidR="00A53CC4">
        <w:t>1</w:t>
      </w:r>
      <w:r>
        <w:t xml:space="preserve"> августа 20</w:t>
      </w:r>
      <w:r w:rsidR="00A53CC4">
        <w:t>23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1B5AA2">
        <w:t>29.07.</w:t>
      </w:r>
      <w:r w:rsidR="00A85434">
        <w:t>202</w:t>
      </w:r>
      <w:r w:rsidR="00523715">
        <w:t>4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</w:t>
      </w:r>
      <w:r w:rsidR="00CF0191" w:rsidRPr="00034707">
        <w:t xml:space="preserve">поселения </w:t>
      </w:r>
      <w:r w:rsidR="00090FB6" w:rsidRPr="00034707">
        <w:t xml:space="preserve"> </w:t>
      </w:r>
      <w:proofErr w:type="spellStart"/>
      <w:proofErr w:type="gramStart"/>
      <w:r w:rsidR="00090FB6" w:rsidRPr="00034707">
        <w:t>р</w:t>
      </w:r>
      <w:proofErr w:type="spellEnd"/>
      <w:proofErr w:type="gramEnd"/>
      <w:r w:rsidR="00523715" w:rsidRPr="00034707">
        <w:t xml:space="preserve"> </w:t>
      </w:r>
      <w:r w:rsidR="00090FB6" w:rsidRPr="00034707">
        <w:t>е</w:t>
      </w:r>
      <w:r w:rsidR="00523715" w:rsidRPr="00034707">
        <w:t xml:space="preserve"> </w:t>
      </w:r>
      <w:proofErr w:type="spellStart"/>
      <w:r w:rsidR="00090FB6" w:rsidRPr="00034707">
        <w:t>ш</w:t>
      </w:r>
      <w:proofErr w:type="spellEnd"/>
      <w:r w:rsidR="00523715" w:rsidRPr="00034707">
        <w:t xml:space="preserve"> </w:t>
      </w:r>
      <w:r w:rsidR="00090FB6" w:rsidRPr="00034707">
        <w:t>и</w:t>
      </w:r>
      <w:r w:rsidR="00523715" w:rsidRPr="00034707">
        <w:t xml:space="preserve"> </w:t>
      </w:r>
      <w:proofErr w:type="gramStart"/>
      <w:r w:rsidR="00090FB6" w:rsidRPr="00034707">
        <w:t>л</w:t>
      </w:r>
      <w:proofErr w:type="gramEnd"/>
      <w:r w:rsidR="00090FB6" w:rsidRPr="00034707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523715">
        <w:rPr>
          <w:szCs w:val="28"/>
        </w:rPr>
        <w:t>4</w:t>
      </w:r>
      <w:r w:rsidR="004D428E"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 w:rsidR="004D428E">
        <w:rPr>
          <w:szCs w:val="28"/>
        </w:rPr>
        <w:t xml:space="preserve"> и 202</w:t>
      </w:r>
      <w:r w:rsidR="00523715">
        <w:rPr>
          <w:szCs w:val="28"/>
        </w:rPr>
        <w:t>6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>на проведение капитального ремонта (замену) водопроводных сетей,</w:t>
      </w:r>
      <w:r w:rsidR="00A53CC4">
        <w:t xml:space="preserve"> </w:t>
      </w:r>
      <w:r w:rsidR="00262704">
        <w:t>по причине отсутствия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34707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EB3"/>
    <w:rsid w:val="001B127D"/>
    <w:rsid w:val="001B5AA2"/>
    <w:rsid w:val="001B7999"/>
    <w:rsid w:val="001D594E"/>
    <w:rsid w:val="001F4AD3"/>
    <w:rsid w:val="00214FA4"/>
    <w:rsid w:val="00247A3A"/>
    <w:rsid w:val="002620AD"/>
    <w:rsid w:val="00262704"/>
    <w:rsid w:val="002746CD"/>
    <w:rsid w:val="002B1F72"/>
    <w:rsid w:val="002C2205"/>
    <w:rsid w:val="002E36D2"/>
    <w:rsid w:val="00302BAE"/>
    <w:rsid w:val="00305E1D"/>
    <w:rsid w:val="00374435"/>
    <w:rsid w:val="003851EA"/>
    <w:rsid w:val="003D1B15"/>
    <w:rsid w:val="003E395D"/>
    <w:rsid w:val="003F049D"/>
    <w:rsid w:val="0041799F"/>
    <w:rsid w:val="004256C8"/>
    <w:rsid w:val="00473B86"/>
    <w:rsid w:val="004B01CB"/>
    <w:rsid w:val="004B6816"/>
    <w:rsid w:val="004D428E"/>
    <w:rsid w:val="004E6B11"/>
    <w:rsid w:val="0051243F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37014"/>
    <w:rsid w:val="0076042E"/>
    <w:rsid w:val="00760DD2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6475B"/>
    <w:rsid w:val="009840E4"/>
    <w:rsid w:val="009C6EF7"/>
    <w:rsid w:val="00A04001"/>
    <w:rsid w:val="00A53CC4"/>
    <w:rsid w:val="00A63050"/>
    <w:rsid w:val="00A833C9"/>
    <w:rsid w:val="00A85434"/>
    <w:rsid w:val="00A92F02"/>
    <w:rsid w:val="00AA4082"/>
    <w:rsid w:val="00AF6343"/>
    <w:rsid w:val="00B21BE7"/>
    <w:rsid w:val="00B37501"/>
    <w:rsid w:val="00B46708"/>
    <w:rsid w:val="00B6726B"/>
    <w:rsid w:val="00B96F79"/>
    <w:rsid w:val="00BA38C0"/>
    <w:rsid w:val="00BB1DA1"/>
    <w:rsid w:val="00BD2652"/>
    <w:rsid w:val="00BE4F76"/>
    <w:rsid w:val="00C47538"/>
    <w:rsid w:val="00C65045"/>
    <w:rsid w:val="00C8268E"/>
    <w:rsid w:val="00CE578B"/>
    <w:rsid w:val="00CF0191"/>
    <w:rsid w:val="00D238AD"/>
    <w:rsid w:val="00D72911"/>
    <w:rsid w:val="00DA65EC"/>
    <w:rsid w:val="00DC56F6"/>
    <w:rsid w:val="00DE2DCC"/>
    <w:rsid w:val="00E306FA"/>
    <w:rsid w:val="00E640C9"/>
    <w:rsid w:val="00EA57D0"/>
    <w:rsid w:val="00EA5809"/>
    <w:rsid w:val="00EB261B"/>
    <w:rsid w:val="00EB6B38"/>
    <w:rsid w:val="00F779F3"/>
    <w:rsid w:val="00FD2744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66</cp:revision>
  <cp:lastPrinted>2024-06-03T08:57:00Z</cp:lastPrinted>
  <dcterms:created xsi:type="dcterms:W3CDTF">2020-10-01T06:42:00Z</dcterms:created>
  <dcterms:modified xsi:type="dcterms:W3CDTF">2024-07-29T06:22:00Z</dcterms:modified>
</cp:coreProperties>
</file>