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  <w:r>
        <w:rPr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936088" w:rsidRDefault="00936088" w:rsidP="00936088">
      <w:pPr>
        <w:pStyle w:val="ConsPlusTitle"/>
        <w:widowControl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32"/>
          <w:szCs w:val="32"/>
        </w:rPr>
      </w:pPr>
    </w:p>
    <w:p w:rsidR="00936088" w:rsidRDefault="00936088" w:rsidP="0093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1DA1">
        <w:rPr>
          <w:rFonts w:ascii="Times New Roman" w:hAnsi="Times New Roman" w:cs="Times New Roman"/>
          <w:sz w:val="28"/>
          <w:szCs w:val="28"/>
        </w:rPr>
        <w:t>09</w:t>
      </w:r>
      <w:r w:rsidR="003B4723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8D56F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31DA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202D8">
        <w:rPr>
          <w:rFonts w:ascii="Times New Roman" w:hAnsi="Times New Roman" w:cs="Times New Roman"/>
          <w:sz w:val="28"/>
          <w:szCs w:val="28"/>
        </w:rPr>
        <w:t xml:space="preserve"> </w:t>
      </w:r>
      <w:r w:rsidR="00131DA1">
        <w:rPr>
          <w:rFonts w:ascii="Times New Roman" w:hAnsi="Times New Roman" w:cs="Times New Roman"/>
          <w:sz w:val="28"/>
          <w:szCs w:val="28"/>
        </w:rPr>
        <w:t>89</w:t>
      </w:r>
    </w:p>
    <w:p w:rsidR="00DB39E5" w:rsidRDefault="00DB39E5" w:rsidP="008D56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B4723" w:rsidRPr="00D16AC7" w:rsidRDefault="003B4723" w:rsidP="007D41E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 от</w:t>
      </w:r>
      <w:r w:rsidR="00454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июня 2020 года №</w:t>
      </w:r>
      <w:r w:rsidR="00EC2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 «</w:t>
      </w:r>
      <w:r w:rsidRPr="00D16AC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Порядка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D56F4" w:rsidRPr="00D16AC7" w:rsidRDefault="008D56F4" w:rsidP="003B47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3B4723">
      <w:pPr>
        <w:pStyle w:val="ConsPlusNormal"/>
        <w:ind w:firstLine="709"/>
        <w:jc w:val="center"/>
        <w:rPr>
          <w:sz w:val="28"/>
          <w:szCs w:val="28"/>
          <w:shd w:val="clear" w:color="auto" w:fill="FFFFFF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42705477"/>
      <w:r>
        <w:rPr>
          <w:sz w:val="28"/>
          <w:szCs w:val="28"/>
          <w:shd w:val="clear" w:color="auto" w:fill="FFFFFF"/>
        </w:rPr>
        <w:t xml:space="preserve">Федеральным законом от </w:t>
      </w:r>
      <w:r w:rsidRPr="00D16AC7">
        <w:rPr>
          <w:sz w:val="28"/>
          <w:szCs w:val="28"/>
          <w:shd w:val="clear" w:color="auto" w:fill="FFFFFF"/>
        </w:rPr>
        <w:t>28.06.2014 № 172-ФЗ «О стратегическом планировании в Российской Федерации»</w:t>
      </w:r>
      <w:bookmarkEnd w:id="0"/>
      <w:r w:rsidRPr="00D16AC7">
        <w:rPr>
          <w:sz w:val="28"/>
          <w:szCs w:val="28"/>
          <w:shd w:val="clear" w:color="auto" w:fill="FFFFFF"/>
        </w:rPr>
        <w:t xml:space="preserve">, </w:t>
      </w:r>
      <w:r w:rsidRPr="006F29DC">
        <w:rPr>
          <w:b/>
          <w:sz w:val="28"/>
          <w:szCs w:val="28"/>
        </w:rPr>
        <w:t>постановля</w:t>
      </w:r>
      <w:r w:rsidR="006F29DC" w:rsidRPr="006F29DC">
        <w:rPr>
          <w:b/>
          <w:sz w:val="28"/>
          <w:szCs w:val="28"/>
        </w:rPr>
        <w:t>ю</w:t>
      </w:r>
      <w:r w:rsidRPr="00D16AC7">
        <w:rPr>
          <w:sz w:val="28"/>
          <w:szCs w:val="28"/>
        </w:rPr>
        <w:t>: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 xml:space="preserve">1. </w:t>
      </w:r>
      <w:r w:rsidR="003B4723">
        <w:rPr>
          <w:sz w:val="28"/>
          <w:szCs w:val="28"/>
        </w:rPr>
        <w:t xml:space="preserve">Отменить Порядок </w:t>
      </w:r>
      <w:proofErr w:type="gramStart"/>
      <w:r w:rsidR="003B4723">
        <w:rPr>
          <w:sz w:val="28"/>
          <w:szCs w:val="28"/>
        </w:rPr>
        <w:t>разработки прогноза социально-экономического развития Полтавского городского поселения Полтавского муниципального района</w:t>
      </w:r>
      <w:proofErr w:type="gramEnd"/>
      <w:r w:rsidR="003B4723">
        <w:rPr>
          <w:sz w:val="28"/>
          <w:szCs w:val="28"/>
        </w:rPr>
        <w:t xml:space="preserve"> на долгосрочный период, утвержденный постановлением от 29.06.2020 №68.</w:t>
      </w:r>
    </w:p>
    <w:p w:rsidR="00DB39E5" w:rsidRDefault="003B4723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2</w:t>
      </w:r>
      <w:r w:rsidR="00DB39E5">
        <w:rPr>
          <w:sz w:val="28"/>
          <w:szCs w:val="28"/>
        </w:rPr>
        <w:t xml:space="preserve">. </w:t>
      </w:r>
      <w:proofErr w:type="gramStart"/>
      <w:r w:rsidR="00DB39E5">
        <w:rPr>
          <w:sz w:val="28"/>
          <w:szCs w:val="28"/>
        </w:rPr>
        <w:t>Контроль за</w:t>
      </w:r>
      <w:proofErr w:type="gramEnd"/>
      <w:r w:rsidR="00DB39E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B39E5" w:rsidRDefault="00DB39E5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 </w:t>
      </w:r>
    </w:p>
    <w:p w:rsidR="00A84B65" w:rsidRDefault="00A84B65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A84B65" w:rsidRDefault="00A84B65" w:rsidP="00A84B65">
      <w:pPr>
        <w:pStyle w:val="ConsPlusNormal"/>
        <w:jc w:val="both"/>
        <w:rPr>
          <w:sz w:val="28"/>
          <w:szCs w:val="28"/>
        </w:rPr>
      </w:pPr>
    </w:p>
    <w:p w:rsidR="008D56F4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39E5" w:rsidRPr="00D16AC7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</w:t>
      </w:r>
      <w:r w:rsidR="00A84B6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М.И.Руденко</w:t>
      </w:r>
    </w:p>
    <w:p w:rsidR="008D56F4" w:rsidRPr="00D16AC7" w:rsidRDefault="008D56F4" w:rsidP="008D56F4">
      <w:pPr>
        <w:pStyle w:val="ConsPlusNormal"/>
        <w:rPr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BC643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sectPr w:rsidR="008D56F4" w:rsidRPr="00D16AC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6088"/>
    <w:rsid w:val="00030444"/>
    <w:rsid w:val="00081D4E"/>
    <w:rsid w:val="00096717"/>
    <w:rsid w:val="000E1E66"/>
    <w:rsid w:val="00131DA1"/>
    <w:rsid w:val="00183918"/>
    <w:rsid w:val="002E47C6"/>
    <w:rsid w:val="0034442D"/>
    <w:rsid w:val="00351B59"/>
    <w:rsid w:val="003B4723"/>
    <w:rsid w:val="00454A3A"/>
    <w:rsid w:val="00454B68"/>
    <w:rsid w:val="004F2DE2"/>
    <w:rsid w:val="005878AB"/>
    <w:rsid w:val="005A0D7B"/>
    <w:rsid w:val="006A50F9"/>
    <w:rsid w:val="006C5875"/>
    <w:rsid w:val="006E16B9"/>
    <w:rsid w:val="006F29DC"/>
    <w:rsid w:val="006F40D8"/>
    <w:rsid w:val="00742A3D"/>
    <w:rsid w:val="007D41E9"/>
    <w:rsid w:val="00872462"/>
    <w:rsid w:val="008D56F4"/>
    <w:rsid w:val="00936088"/>
    <w:rsid w:val="00961D29"/>
    <w:rsid w:val="00980A88"/>
    <w:rsid w:val="009F2242"/>
    <w:rsid w:val="00A202D8"/>
    <w:rsid w:val="00A223C7"/>
    <w:rsid w:val="00A84B65"/>
    <w:rsid w:val="00BC6436"/>
    <w:rsid w:val="00BE6654"/>
    <w:rsid w:val="00DB39E5"/>
    <w:rsid w:val="00E64D91"/>
    <w:rsid w:val="00E856FB"/>
    <w:rsid w:val="00EB5749"/>
    <w:rsid w:val="00EC2FAE"/>
    <w:rsid w:val="00F87267"/>
    <w:rsid w:val="00FB0F9B"/>
    <w:rsid w:val="00FF5788"/>
    <w:rsid w:val="00FF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D5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56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rsid w:val="00DB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2020-09-09T04:16:00Z</cp:lastPrinted>
  <dcterms:created xsi:type="dcterms:W3CDTF">2020-06-23T09:29:00Z</dcterms:created>
  <dcterms:modified xsi:type="dcterms:W3CDTF">2020-09-09T04:49:00Z</dcterms:modified>
</cp:coreProperties>
</file>